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54B" w:rsidRDefault="006F554B" w:rsidP="006F554B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1699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Pr="006F554B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66 - 83 </w:t>
      </w:r>
      <w:r w:rsidRPr="006F554B">
        <w:rPr>
          <w:rFonts w:ascii="Adobe Arabic" w:hAnsi="Adobe Arabic" w:cs="Adobe Arabic"/>
          <w:sz w:val="28"/>
          <w:szCs w:val="28"/>
          <w:rtl/>
        </w:rPr>
        <w:t>"</w:t>
      </w:r>
    </w:p>
    <w:p w:rsidR="006F554B" w:rsidRDefault="006F554B" w:rsidP="006F554B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6F554B" w:rsidTr="0043025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F554B" w:rsidRPr="00730069" w:rsidRDefault="00730069" w:rsidP="0073006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السادس الأساسي                                        المبحث: التربية الفنية                                      عنوان الوحدة: التصميم                                              عدد الحصص: .........         </w:t>
            </w:r>
          </w:p>
        </w:tc>
      </w:tr>
      <w:tr w:rsidR="006F554B" w:rsidTr="0043025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F554B" w:rsidRPr="00A45CB7" w:rsidRDefault="00730069" w:rsidP="0073006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6F554B" w:rsidRPr="00A27696">
              <w:rPr>
                <w:rFonts w:ascii="Adobe Arabic" w:hAnsi="Adobe Arabic" w:cs="Adobe Arabic"/>
                <w:sz w:val="32"/>
                <w:szCs w:val="32"/>
                <w:rtl/>
              </w:rPr>
              <w:t>عنوان الدرس</w:t>
            </w:r>
            <w:r w:rsidR="006F554B" w:rsidRPr="00A27696">
              <w:rPr>
                <w:rFonts w:ascii="Adobe Arabic" w:hAnsi="Adobe Arabic" w:cs="Adobe Arabic" w:hint="cs"/>
                <w:sz w:val="32"/>
                <w:szCs w:val="32"/>
                <w:rtl/>
              </w:rPr>
              <w:t>: عناصر الزخرفة الإسلامية</w:t>
            </w:r>
            <w:r w:rsidR="006F55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</w:t>
            </w:r>
            <w:r w:rsidR="006F554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6F55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="006F55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6F554B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6F554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6F554B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6F554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6F554B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6F554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6F554B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6F554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6F554B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6F554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6F554B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6F554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6F554B" w:rsidTr="0043025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F554B" w:rsidRDefault="006F554B" w:rsidP="002D4D7D">
            <w:r w:rsidRPr="00A276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A2769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A276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A2769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E879D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A2769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="00E879D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2 </w:t>
            </w:r>
            <w:r w:rsidR="00E879D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2769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A2769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A276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A27696">
              <w:rPr>
                <w:rFonts w:ascii="Adobe Arabic" w:hAnsi="Adobe Arabic" w:cs="Adobe Arabic" w:hint="cs"/>
                <w:sz w:val="32"/>
                <w:szCs w:val="32"/>
                <w:rtl/>
              </w:rPr>
              <w:t>: الرياضيات: الأشكال الهندسية</w:t>
            </w:r>
          </w:p>
        </w:tc>
      </w:tr>
    </w:tbl>
    <w:p w:rsidR="00C03AFC" w:rsidRPr="00A27696" w:rsidRDefault="00C03AFC" w:rsidP="00E130D7">
      <w:pPr>
        <w:rPr>
          <w:rFonts w:ascii="Adobe Arabic" w:hAnsi="Adobe Arabic" w:cs="Adobe Arabic"/>
          <w:sz w:val="32"/>
          <w:szCs w:val="32"/>
          <w:rtl/>
        </w:rPr>
      </w:pPr>
      <w:r w:rsidRPr="00A27696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A27696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A27696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A27696" w:rsidTr="00430258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27696" w:rsidRDefault="00812415" w:rsidP="00BC72E9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A27696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27696" w:rsidRDefault="00812415" w:rsidP="00BC72E9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2769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A27696" w:rsidRDefault="00812415" w:rsidP="00BC72E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27696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27696" w:rsidRDefault="00812415" w:rsidP="00BC72E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27696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27696" w:rsidRDefault="00812415" w:rsidP="00BC72E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27696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A27696" w:rsidRDefault="00812415" w:rsidP="00BC72E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27696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A27696" w:rsidTr="00430258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27696" w:rsidRDefault="00812415" w:rsidP="00BC72E9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27696" w:rsidRDefault="00812415" w:rsidP="00BC72E9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27696" w:rsidRDefault="00812415" w:rsidP="00BC72E9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27696" w:rsidRDefault="00812415" w:rsidP="00BC72E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27696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A27696" w:rsidRDefault="00812415" w:rsidP="00BC72E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27696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27696" w:rsidRDefault="00812415" w:rsidP="00BC72E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2769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27696" w:rsidRDefault="00812415" w:rsidP="00BC72E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27696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6F554B" w:rsidRPr="00A27696" w:rsidTr="00430258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6F554B" w:rsidRPr="006F554B" w:rsidRDefault="006F554B" w:rsidP="006F55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F554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6F554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6F554B" w:rsidRDefault="006F554B" w:rsidP="006F55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F554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6F55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عناصر الزخرفة الهندسية وغير الهندسية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:</w:t>
            </w:r>
          </w:p>
          <w:p w:rsidR="006F554B" w:rsidRPr="006F554B" w:rsidRDefault="006F554B" w:rsidP="006F55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F55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(الكتابية والنباتية والحيوانية).</w:t>
            </w:r>
          </w:p>
          <w:p w:rsidR="006F554B" w:rsidRDefault="006F554B" w:rsidP="006F55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F554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إنتاج</w:t>
            </w:r>
            <w:r w:rsidRPr="006F55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تصميمات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زخرفية نباتية من خلال الطباعة بطريقة التفريغ، وتوضيح</w:t>
            </w:r>
            <w:r w:rsidRPr="006F55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عناصر الزخرفة الإسلامية الهندسية وغير الهندسية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فيها.</w:t>
            </w:r>
          </w:p>
          <w:p w:rsidR="00BD2B88" w:rsidRDefault="00BD2B88" w:rsidP="006F55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 إنتاج تصميم زخرفي باستخدام الحروف العربية من خلال الطباعة بالتفريغ.</w:t>
            </w:r>
          </w:p>
          <w:p w:rsidR="006F554B" w:rsidRPr="00A27696" w:rsidRDefault="00BD2B88" w:rsidP="006F554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6F554B" w:rsidRPr="006F554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6F554B">
              <w:rPr>
                <w:rFonts w:ascii="Adobe Arabic" w:hAnsi="Adobe Arabic" w:cs="Adobe Arabic" w:hint="cs"/>
                <w:sz w:val="32"/>
                <w:szCs w:val="32"/>
                <w:rtl/>
              </w:rPr>
              <w:t>الاعتزاز</w:t>
            </w:r>
            <w:r w:rsidR="006F554B" w:rsidRPr="006F55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بالتراث العربي والإسلامي.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6F554B" w:rsidRPr="0091699C" w:rsidRDefault="006F554B" w:rsidP="006F55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6F554B" w:rsidRPr="0091699C" w:rsidRDefault="006F554B" w:rsidP="006F55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6F554B" w:rsidRPr="0091699C" w:rsidRDefault="006F554B" w:rsidP="006F55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6F554B" w:rsidRPr="0091699C" w:rsidRDefault="006F554B" w:rsidP="006F55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وورق مقوى</w:t>
            </w:r>
          </w:p>
          <w:p w:rsidR="00895C26" w:rsidRDefault="006F554B" w:rsidP="00895C26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5-أقلام الرصاص </w:t>
            </w:r>
          </w:p>
          <w:p w:rsidR="006F554B" w:rsidRPr="0091699C" w:rsidRDefault="00895C26" w:rsidP="00895C26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6F554B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مائية، قطعة اسفنج.</w:t>
            </w:r>
            <w:r w:rsidR="006F554B"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6F554B" w:rsidRPr="0091699C" w:rsidRDefault="006F554B" w:rsidP="006F55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ومشرط، ومقص.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6F554B" w:rsidRPr="0091699C" w:rsidRDefault="006F554B" w:rsidP="006F55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6F554B" w:rsidRPr="0091699C" w:rsidRDefault="006F554B" w:rsidP="006F55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6F554B" w:rsidRPr="0091699C" w:rsidRDefault="006F554B" w:rsidP="006F554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6F554B" w:rsidRPr="0091699C" w:rsidRDefault="006F554B" w:rsidP="006F55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6F554B" w:rsidRPr="0091699C" w:rsidRDefault="006F554B" w:rsidP="006F55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6F554B" w:rsidRPr="0091699C" w:rsidRDefault="006F554B" w:rsidP="006F55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6F554B" w:rsidRPr="0091699C" w:rsidRDefault="006F554B" w:rsidP="006F55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F554B" w:rsidRPr="0091699C" w:rsidRDefault="006F554B" w:rsidP="006F55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F554B" w:rsidRPr="0091699C" w:rsidRDefault="006F554B" w:rsidP="006F554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6F554B" w:rsidRPr="0091699C" w:rsidRDefault="006F554B" w:rsidP="006F55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6F554B" w:rsidRPr="0091699C" w:rsidRDefault="006F554B" w:rsidP="006F55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6F554B" w:rsidRPr="0091699C" w:rsidRDefault="006F554B" w:rsidP="006F55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6F554B" w:rsidRPr="0091699C" w:rsidRDefault="006F554B" w:rsidP="006F55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6F554B" w:rsidRPr="0091699C" w:rsidRDefault="006F554B" w:rsidP="006F55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6F554B" w:rsidRPr="0091699C" w:rsidRDefault="006F554B" w:rsidP="00895C2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895C26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6F554B" w:rsidRPr="0091699C" w:rsidRDefault="006F554B" w:rsidP="006F55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6F554B" w:rsidRPr="0091699C" w:rsidRDefault="006F554B" w:rsidP="00895C2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895C26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6F554B" w:rsidRPr="00857228" w:rsidRDefault="006F554B" w:rsidP="006F55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554B" w:rsidRPr="00857228" w:rsidRDefault="006F554B" w:rsidP="006F55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554B" w:rsidRPr="00857228" w:rsidRDefault="006F554B" w:rsidP="006F55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554B" w:rsidRPr="00857228" w:rsidRDefault="006F554B" w:rsidP="006F55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554B" w:rsidRPr="00857228" w:rsidRDefault="00430258" w:rsidP="006F554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554B" w:rsidRPr="00857228" w:rsidRDefault="006F554B" w:rsidP="006F55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554B" w:rsidRPr="00857228" w:rsidRDefault="006F554B" w:rsidP="006F55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554B" w:rsidRPr="00857228" w:rsidRDefault="006F554B" w:rsidP="006F55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554B" w:rsidRPr="00857228" w:rsidRDefault="00430258" w:rsidP="006F554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554B" w:rsidRPr="00857228" w:rsidRDefault="00430258" w:rsidP="006F554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554B" w:rsidRDefault="00430258" w:rsidP="006F554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554B" w:rsidRPr="00857228" w:rsidRDefault="00430258" w:rsidP="006F554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A27696" w:rsidRDefault="00C03AFC" w:rsidP="00BC72E9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135480" w:rsidRPr="00711CEA" w:rsidTr="002D4D7D">
        <w:trPr>
          <w:trHeight w:val="1144"/>
        </w:trPr>
        <w:tc>
          <w:tcPr>
            <w:tcW w:w="6219" w:type="dxa"/>
            <w:shd w:val="clear" w:color="auto" w:fill="auto"/>
          </w:tcPr>
          <w:p w:rsidR="00135480" w:rsidRPr="00711CEA" w:rsidRDefault="00135480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135480" w:rsidRPr="00711CEA" w:rsidRDefault="00135480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135480" w:rsidRPr="00711CEA" w:rsidRDefault="00135480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135480" w:rsidRPr="00711CEA" w:rsidRDefault="00135480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135480" w:rsidRPr="00711CEA" w:rsidRDefault="00135480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135480" w:rsidRPr="00711CEA" w:rsidRDefault="00135480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135480" w:rsidRPr="00711CEA" w:rsidRDefault="00135480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135480" w:rsidRPr="00711CEA" w:rsidTr="002D4D7D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135480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135480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135480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135480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135480" w:rsidRPr="00711CEA" w:rsidTr="002D4D7D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480" w:rsidRPr="00711CEA" w:rsidRDefault="00135480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135480" w:rsidRPr="00711CEA" w:rsidRDefault="00135480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135480" w:rsidRPr="00711CEA" w:rsidRDefault="00135480" w:rsidP="00135480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430258" w:rsidRDefault="00135480" w:rsidP="00430258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</w:t>
      </w:r>
      <w:bookmarkStart w:id="0" w:name="_GoBack"/>
      <w:bookmarkEnd w:id="0"/>
      <w:r w:rsidRPr="00711CEA">
        <w:rPr>
          <w:rFonts w:ascii="Adobe Arabic" w:hAnsi="Adobe Arabic" w:cs="Adobe Arabic" w:hint="cs"/>
          <w:sz w:val="28"/>
          <w:szCs w:val="28"/>
          <w:rtl/>
        </w:rPr>
        <w:t>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  <w:r w:rsidR="00151119" w:rsidRPr="00A27696">
        <w:rPr>
          <w:rFonts w:ascii="Adobe Arabic" w:hAnsi="Adobe Arabic" w:cs="Adobe Arabic"/>
          <w:sz w:val="32"/>
          <w:szCs w:val="32"/>
          <w:rtl/>
        </w:rPr>
        <w:t xml:space="preserve">                                       </w:t>
      </w:r>
    </w:p>
    <w:sectPr w:rsidR="00151119" w:rsidRPr="00430258" w:rsidSect="00A27696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1CB" w:rsidRDefault="00F311CB">
      <w:r>
        <w:separator/>
      </w:r>
    </w:p>
  </w:endnote>
  <w:endnote w:type="continuationSeparator" w:id="0">
    <w:p w:rsidR="00F311CB" w:rsidRDefault="00F31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F311CB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430258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F311CB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F311CB" w:rsidP="001244BD">
    <w:pPr>
      <w:pStyle w:val="a3"/>
      <w:framePr w:wrap="around" w:vAnchor="text" w:hAnchor="text" w:xAlign="center" w:y="1"/>
      <w:rPr>
        <w:rStyle w:val="a4"/>
      </w:rPr>
    </w:pPr>
  </w:p>
  <w:p w:rsidR="00440667" w:rsidRPr="00135480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135480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1CB" w:rsidRDefault="00F311CB">
      <w:r>
        <w:separator/>
      </w:r>
    </w:p>
  </w:footnote>
  <w:footnote w:type="continuationSeparator" w:id="0">
    <w:p w:rsidR="00F311CB" w:rsidRDefault="00F31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93E8F"/>
    <w:rsid w:val="000B066D"/>
    <w:rsid w:val="000C7CF9"/>
    <w:rsid w:val="000E3CA6"/>
    <w:rsid w:val="0012434E"/>
    <w:rsid w:val="00133BB9"/>
    <w:rsid w:val="00135480"/>
    <w:rsid w:val="00151119"/>
    <w:rsid w:val="00170842"/>
    <w:rsid w:val="00180BC5"/>
    <w:rsid w:val="0018243F"/>
    <w:rsid w:val="001C37EE"/>
    <w:rsid w:val="001C5328"/>
    <w:rsid w:val="00215D93"/>
    <w:rsid w:val="00235342"/>
    <w:rsid w:val="0027111D"/>
    <w:rsid w:val="00293A3B"/>
    <w:rsid w:val="002A663D"/>
    <w:rsid w:val="002D2095"/>
    <w:rsid w:val="0032059C"/>
    <w:rsid w:val="003206BE"/>
    <w:rsid w:val="0033343F"/>
    <w:rsid w:val="0038465E"/>
    <w:rsid w:val="003B3FDF"/>
    <w:rsid w:val="003F1B0B"/>
    <w:rsid w:val="00430258"/>
    <w:rsid w:val="005167DD"/>
    <w:rsid w:val="005247EF"/>
    <w:rsid w:val="005C3EC7"/>
    <w:rsid w:val="0062251C"/>
    <w:rsid w:val="006B708C"/>
    <w:rsid w:val="006F554B"/>
    <w:rsid w:val="00730069"/>
    <w:rsid w:val="007B10D6"/>
    <w:rsid w:val="00812415"/>
    <w:rsid w:val="00832124"/>
    <w:rsid w:val="00853A85"/>
    <w:rsid w:val="00895C26"/>
    <w:rsid w:val="008E7BB0"/>
    <w:rsid w:val="008F1BE9"/>
    <w:rsid w:val="00940204"/>
    <w:rsid w:val="0097679B"/>
    <w:rsid w:val="00993F27"/>
    <w:rsid w:val="00994215"/>
    <w:rsid w:val="009C4EEF"/>
    <w:rsid w:val="009D214E"/>
    <w:rsid w:val="00A04083"/>
    <w:rsid w:val="00A25C42"/>
    <w:rsid w:val="00A27696"/>
    <w:rsid w:val="00A30516"/>
    <w:rsid w:val="00AD6D99"/>
    <w:rsid w:val="00B2724E"/>
    <w:rsid w:val="00B352A8"/>
    <w:rsid w:val="00B405D5"/>
    <w:rsid w:val="00BC72E9"/>
    <w:rsid w:val="00BD2B88"/>
    <w:rsid w:val="00BE773B"/>
    <w:rsid w:val="00C03AFC"/>
    <w:rsid w:val="00C25A54"/>
    <w:rsid w:val="00C42584"/>
    <w:rsid w:val="00D34F9B"/>
    <w:rsid w:val="00D508F0"/>
    <w:rsid w:val="00D73B27"/>
    <w:rsid w:val="00DB4759"/>
    <w:rsid w:val="00E07C35"/>
    <w:rsid w:val="00E130D7"/>
    <w:rsid w:val="00E879DE"/>
    <w:rsid w:val="00EA0744"/>
    <w:rsid w:val="00ED0502"/>
    <w:rsid w:val="00F008AE"/>
    <w:rsid w:val="00F311CB"/>
    <w:rsid w:val="00F46876"/>
    <w:rsid w:val="00F57CB9"/>
    <w:rsid w:val="00F655B8"/>
    <w:rsid w:val="00FB6886"/>
    <w:rsid w:val="00FC3D6D"/>
    <w:rsid w:val="00FC6A7E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1EEE5D9"/>
  <w15:docId w15:val="{472EC050-DB34-48B2-A8F2-2044083E5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6F554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16</cp:revision>
  <dcterms:created xsi:type="dcterms:W3CDTF">2018-03-05T05:11:00Z</dcterms:created>
  <dcterms:modified xsi:type="dcterms:W3CDTF">2019-02-25T13:48:00Z</dcterms:modified>
</cp:coreProperties>
</file>